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47768" w14:textId="77777777" w:rsidR="00282D63" w:rsidRDefault="00282D63" w:rsidP="00282D63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32D64D" wp14:editId="1E195370">
            <wp:simplePos x="0" y="0"/>
            <wp:positionH relativeFrom="column">
              <wp:posOffset>-28575</wp:posOffset>
            </wp:positionH>
            <wp:positionV relativeFrom="paragraph">
              <wp:posOffset>0</wp:posOffset>
            </wp:positionV>
            <wp:extent cx="2806700" cy="100965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1-09-08 at 8.52.22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6BEBFA" w14:textId="77777777" w:rsidR="00282D63" w:rsidRDefault="00282D63" w:rsidP="00282D63">
      <w:pPr>
        <w:jc w:val="center"/>
      </w:pPr>
    </w:p>
    <w:p w14:paraId="1914BD3E" w14:textId="77777777" w:rsidR="00282D63" w:rsidRDefault="00282D63" w:rsidP="00282D63">
      <w:pPr>
        <w:jc w:val="center"/>
      </w:pPr>
    </w:p>
    <w:p w14:paraId="5C2C0664" w14:textId="047C8DB5" w:rsidR="00D24A26" w:rsidRPr="00282D63" w:rsidRDefault="00282D63" w:rsidP="00282D63">
      <w:pPr>
        <w:jc w:val="right"/>
        <w:rPr>
          <w:sz w:val="20"/>
          <w:szCs w:val="20"/>
        </w:rPr>
      </w:pPr>
      <w:r w:rsidRPr="00282D63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</w:t>
      </w:r>
      <w:r w:rsidRPr="00282D63">
        <w:rPr>
          <w:sz w:val="20"/>
          <w:szCs w:val="20"/>
        </w:rPr>
        <w:t xml:space="preserve"> For more information contact:</w:t>
      </w:r>
    </w:p>
    <w:p w14:paraId="08E9DFEE" w14:textId="37DC7F6D" w:rsidR="00282D63" w:rsidRPr="00282D63" w:rsidRDefault="00282D63" w:rsidP="00282D63">
      <w:pPr>
        <w:jc w:val="right"/>
        <w:rPr>
          <w:sz w:val="20"/>
          <w:szCs w:val="20"/>
        </w:rPr>
      </w:pPr>
      <w:r w:rsidRPr="00282D63">
        <w:rPr>
          <w:sz w:val="20"/>
          <w:szCs w:val="20"/>
        </w:rPr>
        <w:t xml:space="preserve">Mikenzie Bartholomae </w:t>
      </w:r>
    </w:p>
    <w:p w14:paraId="430207AB" w14:textId="43D6028A" w:rsidR="00282D63" w:rsidRDefault="00282D63" w:rsidP="00282D63">
      <w:pPr>
        <w:jc w:val="right"/>
        <w:rPr>
          <w:sz w:val="20"/>
          <w:szCs w:val="20"/>
        </w:rPr>
      </w:pPr>
      <w:r w:rsidRPr="00282D63">
        <w:rPr>
          <w:sz w:val="20"/>
          <w:szCs w:val="20"/>
        </w:rPr>
        <w:t xml:space="preserve">909-471-9402 mobile </w:t>
      </w:r>
    </w:p>
    <w:p w14:paraId="19BB2A99" w14:textId="3C5DEBD3" w:rsidR="00DC5030" w:rsidRPr="00282D63" w:rsidRDefault="00DC5030" w:rsidP="00282D63">
      <w:pPr>
        <w:jc w:val="right"/>
        <w:rPr>
          <w:sz w:val="20"/>
          <w:szCs w:val="20"/>
        </w:rPr>
      </w:pPr>
      <w:r>
        <w:rPr>
          <w:sz w:val="20"/>
          <w:szCs w:val="20"/>
        </w:rPr>
        <w:t>bartholomaemikenzie@gmail.com</w:t>
      </w:r>
    </w:p>
    <w:p w14:paraId="7429B92C" w14:textId="4BB12DE6" w:rsidR="00282D63" w:rsidRPr="00BF75F6" w:rsidRDefault="00BF75F6" w:rsidP="00BF75F6">
      <w:pPr>
        <w:jc w:val="both"/>
        <w:rPr>
          <w:b/>
          <w:bCs/>
          <w:sz w:val="20"/>
          <w:szCs w:val="20"/>
        </w:rPr>
      </w:pPr>
      <w:r w:rsidRPr="00BF75F6">
        <w:rPr>
          <w:b/>
          <w:bCs/>
          <w:sz w:val="20"/>
          <w:szCs w:val="20"/>
        </w:rPr>
        <w:t xml:space="preserve">Media Advisory </w:t>
      </w:r>
    </w:p>
    <w:p w14:paraId="2465DAF3" w14:textId="3E62806F" w:rsidR="00BF75F6" w:rsidRPr="00282D63" w:rsidRDefault="00BF75F6" w:rsidP="00BF75F6">
      <w:pPr>
        <w:jc w:val="both"/>
        <w:rPr>
          <w:sz w:val="20"/>
          <w:szCs w:val="20"/>
        </w:rPr>
      </w:pPr>
      <w:r>
        <w:rPr>
          <w:sz w:val="20"/>
          <w:szCs w:val="20"/>
        </w:rPr>
        <w:t>Sept. 9, 2021</w:t>
      </w:r>
    </w:p>
    <w:p w14:paraId="0ADEA51A" w14:textId="77777777" w:rsidR="00282D63" w:rsidRPr="00282D63" w:rsidRDefault="00282D63" w:rsidP="00282D63">
      <w:pPr>
        <w:jc w:val="center"/>
        <w:rPr>
          <w:sz w:val="20"/>
          <w:szCs w:val="20"/>
        </w:rPr>
      </w:pPr>
    </w:p>
    <w:p w14:paraId="6D8877AA" w14:textId="3954FBBF" w:rsidR="00282D63" w:rsidRPr="00FE303A" w:rsidRDefault="00282D63" w:rsidP="00282D63">
      <w:pPr>
        <w:jc w:val="center"/>
        <w:rPr>
          <w:b/>
          <w:bCs/>
        </w:rPr>
      </w:pPr>
      <w:r w:rsidRPr="00FE303A">
        <w:rPr>
          <w:b/>
          <w:bCs/>
        </w:rPr>
        <w:t>HUSTLE FOR THE HOUSE</w:t>
      </w:r>
    </w:p>
    <w:p w14:paraId="0D0C70AC" w14:textId="65FA9694" w:rsidR="00282D63" w:rsidRPr="00FE303A" w:rsidRDefault="00282D63" w:rsidP="00282D63">
      <w:pPr>
        <w:jc w:val="center"/>
        <w:rPr>
          <w:b/>
          <w:bCs/>
        </w:rPr>
      </w:pPr>
      <w:r w:rsidRPr="00FE303A">
        <w:rPr>
          <w:b/>
          <w:bCs/>
        </w:rPr>
        <w:t>Ronald McDonald House 5K and Kathy Dungan 1-Mile Fun Run</w:t>
      </w:r>
    </w:p>
    <w:p w14:paraId="0B1D22E5" w14:textId="07CDCDEA" w:rsidR="00282D63" w:rsidRPr="00FE303A" w:rsidRDefault="00282D63" w:rsidP="00282D63">
      <w:pPr>
        <w:rPr>
          <w:b/>
          <w:bCs/>
        </w:rPr>
      </w:pPr>
      <w:bookmarkStart w:id="0" w:name="_GoBack"/>
      <w:bookmarkEnd w:id="0"/>
    </w:p>
    <w:p w14:paraId="12FA1332" w14:textId="04A39C57" w:rsidR="00282D63" w:rsidRDefault="00282D63" w:rsidP="00282D63">
      <w:r>
        <w:t>Members of the Nashville community are invited to attend the 5K and Kathy Dungan 1-Mile Fun Run on Saturday, Sept</w:t>
      </w:r>
      <w:r w:rsidR="00FE303A">
        <w:t>.</w:t>
      </w:r>
      <w:r>
        <w:t xml:space="preserve"> 18</w:t>
      </w:r>
      <w:r w:rsidR="00FE303A">
        <w:t xml:space="preserve">, </w:t>
      </w:r>
      <w:r>
        <w:t>benefitting the Ronald McDonald House Charities of Nashville.</w:t>
      </w:r>
    </w:p>
    <w:p w14:paraId="76792293" w14:textId="11E88662" w:rsidR="00282D63" w:rsidRDefault="00282D63" w:rsidP="00282D63"/>
    <w:p w14:paraId="349B504A" w14:textId="07FE0C6A" w:rsidR="00282D63" w:rsidRDefault="00282D63" w:rsidP="00282D63">
      <w:r w:rsidRPr="00FE303A">
        <w:rPr>
          <w:b/>
          <w:bCs/>
        </w:rPr>
        <w:t>What:</w:t>
      </w:r>
      <w:r>
        <w:t xml:space="preserve"> Race</w:t>
      </w:r>
    </w:p>
    <w:p w14:paraId="5301B2EB" w14:textId="535D1044" w:rsidR="00282D63" w:rsidRDefault="00282D63" w:rsidP="00282D63"/>
    <w:p w14:paraId="23E0661D" w14:textId="5965D6AB" w:rsidR="00282D63" w:rsidRDefault="00282D63" w:rsidP="00282D63">
      <w:r w:rsidRPr="00FE303A">
        <w:rPr>
          <w:b/>
          <w:bCs/>
        </w:rPr>
        <w:t>Who:</w:t>
      </w:r>
      <w:r>
        <w:t xml:space="preserve"> The Ronald McDonald House </w:t>
      </w:r>
    </w:p>
    <w:p w14:paraId="40330FC3" w14:textId="77777777" w:rsidR="00282D63" w:rsidRDefault="00282D63" w:rsidP="00282D63"/>
    <w:p w14:paraId="158A63E0" w14:textId="550FC925" w:rsidR="00282D63" w:rsidRDefault="00282D63" w:rsidP="00282D63">
      <w:r w:rsidRPr="00FE303A">
        <w:rPr>
          <w:b/>
          <w:bCs/>
        </w:rPr>
        <w:t>When:</w:t>
      </w:r>
      <w:r>
        <w:t xml:space="preserve"> Saturday, Sept</w:t>
      </w:r>
      <w:r w:rsidR="00F72225">
        <w:t>.</w:t>
      </w:r>
      <w:r>
        <w:t xml:space="preserve"> 18, 2021, starting at 7:30 a.m. </w:t>
      </w:r>
    </w:p>
    <w:p w14:paraId="7558F56B" w14:textId="67D86FAB" w:rsidR="00282D63" w:rsidRDefault="00282D63" w:rsidP="00282D63"/>
    <w:p w14:paraId="2A5043CF" w14:textId="5D9925E4" w:rsidR="00282D63" w:rsidRDefault="00282D63" w:rsidP="00282D63">
      <w:r w:rsidRPr="00FE303A">
        <w:rPr>
          <w:b/>
          <w:bCs/>
        </w:rPr>
        <w:t>Where:</w:t>
      </w:r>
      <w:r>
        <w:t xml:space="preserve"> Starting on Fairfax Avenue at 24</w:t>
      </w:r>
      <w:r w:rsidRPr="00282D63">
        <w:rPr>
          <w:vertAlign w:val="superscript"/>
        </w:rPr>
        <w:t>th</w:t>
      </w:r>
      <w:r>
        <w:t xml:space="preserve"> Avenue South  </w:t>
      </w:r>
    </w:p>
    <w:p w14:paraId="1DD299A6" w14:textId="5AD4BB9B" w:rsidR="00282D63" w:rsidRDefault="00282D63" w:rsidP="00282D63"/>
    <w:p w14:paraId="33ED0230" w14:textId="4CB7C19D" w:rsidR="00282D63" w:rsidRDefault="00282D63" w:rsidP="00282D63">
      <w:r>
        <w:t>This year, the race will be offered in-person and virtually, ensuring that all who wish to are able to attend. The 1-Mile Fun Run will begin at 7:30 a.m., and the 5K will begin at 8 a.m. CT. Racers are encouraged to sport their finest disco attire for the run! Those who unable to run are invited to visit the nonprofit</w:t>
      </w:r>
      <w:r w:rsidR="00FE303A">
        <w:t>’</w:t>
      </w:r>
      <w:r>
        <w:t>s website and make a donation (</w:t>
      </w:r>
      <w:r w:rsidRPr="00282D63">
        <w:t>https://rmhcnashville.com/</w:t>
      </w:r>
      <w:r>
        <w:t>).</w:t>
      </w:r>
    </w:p>
    <w:p w14:paraId="28D4237E" w14:textId="455092D5" w:rsidR="00282D63" w:rsidRDefault="00282D63" w:rsidP="00282D63"/>
    <w:p w14:paraId="720DC2A6" w14:textId="23573164" w:rsidR="00282D63" w:rsidRDefault="00282D63" w:rsidP="00282D63">
      <w:pPr>
        <w:jc w:val="center"/>
      </w:pPr>
      <w:r>
        <w:t># # #</w:t>
      </w:r>
    </w:p>
    <w:p w14:paraId="078A0685" w14:textId="31F48DB7" w:rsidR="00282D63" w:rsidRPr="00282D63" w:rsidRDefault="00282D63" w:rsidP="00282D63">
      <w:r w:rsidRPr="00282D63">
        <w:t>The mission of Ronald McDonald House Charities of Nashville is to keep families close by providing essential resources and a “home-away-from-home” for families of critically ill children receiving inpatient or outpatient medical care at Nashville area hospitals.</w:t>
      </w:r>
    </w:p>
    <w:p w14:paraId="3589D0C8" w14:textId="77777777" w:rsidR="00282D63" w:rsidRDefault="00282D63" w:rsidP="00282D63">
      <w:pPr>
        <w:jc w:val="center"/>
      </w:pPr>
    </w:p>
    <w:p w14:paraId="2CB2163C" w14:textId="7D9F35D6" w:rsidR="00282D63" w:rsidRPr="00FE303A" w:rsidRDefault="00282D63" w:rsidP="00282D63">
      <w:pPr>
        <w:jc w:val="center"/>
        <w:rPr>
          <w:b/>
          <w:bCs/>
        </w:rPr>
      </w:pPr>
      <w:r w:rsidRPr="00FE303A">
        <w:rPr>
          <w:b/>
          <w:bCs/>
        </w:rPr>
        <w:t xml:space="preserve">Ronald McDonald House Charities of Nashville </w:t>
      </w:r>
    </w:p>
    <w:p w14:paraId="6DC7DA8A" w14:textId="4334ABC6" w:rsidR="00282D63" w:rsidRPr="00282D63" w:rsidRDefault="00282D63" w:rsidP="00282D63">
      <w:pPr>
        <w:jc w:val="center"/>
      </w:pPr>
      <w:r w:rsidRPr="00282D63">
        <w:t>2144 Fairfax Avenue</w:t>
      </w:r>
      <w:r>
        <w:t xml:space="preserve">, </w:t>
      </w:r>
      <w:r w:rsidRPr="00282D63">
        <w:t>Nashville, TN 37212</w:t>
      </w:r>
    </w:p>
    <w:p w14:paraId="23D7269B" w14:textId="2C6D3375" w:rsidR="00282D63" w:rsidRPr="00282D63" w:rsidRDefault="00282D63" w:rsidP="00282D63">
      <w:pPr>
        <w:jc w:val="center"/>
        <w:rPr>
          <w:rFonts w:cstheme="minorHAnsi"/>
        </w:rPr>
      </w:pPr>
      <w:r w:rsidRPr="00282D63">
        <w:t>615</w:t>
      </w:r>
      <w:r w:rsidR="00FE303A">
        <w:t>-</w:t>
      </w:r>
      <w:r w:rsidRPr="00282D63">
        <w:t>343-4000</w:t>
      </w:r>
      <w:r>
        <w:t xml:space="preserve">, </w:t>
      </w:r>
      <w:r w:rsidRPr="00282D63">
        <w:rPr>
          <w:rFonts w:cstheme="minorHAnsi"/>
          <w:bdr w:val="none" w:sz="0" w:space="0" w:color="auto" w:frame="1"/>
          <w:shd w:val="clear" w:color="auto" w:fill="FFFFFF"/>
        </w:rPr>
        <w:t>info@rmhcnashville.com</w:t>
      </w:r>
    </w:p>
    <w:p w14:paraId="6785D24F" w14:textId="57134640" w:rsidR="00282D63" w:rsidRPr="00282D63" w:rsidRDefault="00282D63" w:rsidP="00282D63"/>
    <w:p w14:paraId="3D65DB4A" w14:textId="2D04FE1C" w:rsidR="00282D63" w:rsidRDefault="00282D63" w:rsidP="00282D63">
      <w:pPr>
        <w:jc w:val="center"/>
      </w:pPr>
    </w:p>
    <w:p w14:paraId="6F5052E1" w14:textId="3395341E" w:rsidR="00282D63" w:rsidRDefault="00BF75F6" w:rsidP="00282D63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79E9BC" wp14:editId="789004A8">
            <wp:simplePos x="0" y="0"/>
            <wp:positionH relativeFrom="column">
              <wp:posOffset>2190750</wp:posOffset>
            </wp:positionH>
            <wp:positionV relativeFrom="paragraph">
              <wp:posOffset>19685</wp:posOffset>
            </wp:positionV>
            <wp:extent cx="1871980" cy="116522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1-09-08 at 8.50.10 P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2D63" w:rsidSect="009E3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D63"/>
    <w:rsid w:val="00134283"/>
    <w:rsid w:val="00282D63"/>
    <w:rsid w:val="009E3137"/>
    <w:rsid w:val="00AD7FC1"/>
    <w:rsid w:val="00B60935"/>
    <w:rsid w:val="00BF75F6"/>
    <w:rsid w:val="00DC5030"/>
    <w:rsid w:val="00F72225"/>
    <w:rsid w:val="00FE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9B641"/>
  <w15:chartTrackingRefBased/>
  <w15:docId w15:val="{B03CD5FA-585C-9445-B366-114517AC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2D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D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2D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Bartholomae, Mikenzie</dc:creator>
  <cp:keywords/>
  <dc:description/>
  <cp:lastModifiedBy>Mikenzie Muriel Bartholomae</cp:lastModifiedBy>
  <cp:revision>4</cp:revision>
  <dcterms:created xsi:type="dcterms:W3CDTF">2021-12-03T23:44:00Z</dcterms:created>
  <dcterms:modified xsi:type="dcterms:W3CDTF">2023-03-03T22:03:00Z</dcterms:modified>
</cp:coreProperties>
</file>